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1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both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0FAF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BF3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320" w:leftChars="0" w:hanging="1320" w:hangingChars="30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小标宋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公文小标宋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年新时代健康科普作品征集大赛</w:t>
      </w:r>
    </w:p>
    <w:p w14:paraId="0A5A9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320" w:leftChars="0" w:hanging="1320" w:hangingChars="30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入围作品名单</w:t>
      </w:r>
    </w:p>
    <w:p w14:paraId="778A9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60" w:leftChars="0" w:hanging="960" w:hangingChars="300"/>
        <w:jc w:val="center"/>
        <w:textAlignment w:val="auto"/>
        <w:outlineLvl w:val="0"/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（排名不分先后）</w:t>
      </w:r>
    </w:p>
    <w:p w14:paraId="728D0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i w:val="0"/>
          <w:iCs w:val="0"/>
          <w:color w:val="000000" w:themeColor="text1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一、重庆市优秀作品（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件）</w:t>
      </w:r>
    </w:p>
    <w:tbl>
      <w:tblPr>
        <w:tblStyle w:val="2"/>
        <w:tblW w:w="9828" w:type="dxa"/>
        <w:tblInd w:w="-3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427"/>
        <w:gridCol w:w="2340"/>
        <w:gridCol w:w="2441"/>
        <w:gridCol w:w="1538"/>
      </w:tblGrid>
      <w:tr w14:paraId="68E1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参赛人员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作品分类</w:t>
            </w:r>
          </w:p>
        </w:tc>
      </w:tr>
      <w:tr w14:paraId="220C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唤醒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3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何丛榉、郭婷婷、李道国、王敏建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080D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6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人偏肺病毒：我不是新来的！别拿我当流量工具人！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肖达勇、李柏松、袁春节、杨晓春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重庆市疾病预防控制中心（重庆市预防医学科学院）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重庆市渝北区疾病预防控制中心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FAD7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渝小核说结核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F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范君、易红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重庆市结核病防治所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890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艾滋病一分钟辟谣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重庆市云阳县健康促进中心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3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13C5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告别长安的胖妞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朱高慧、谭帅、周莛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重庆医科大学附属儿童医院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E82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奇奇癫痫发作历险记——院外癫痫发作急救宝典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重庆医科大学附属儿童医院神经内科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重庆医科大学附属儿童医院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614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6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C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乳牙坏了不用补，这个谣言坑了多少孩子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重庆大学附属涪陵医院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39FD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大姨妈”观察日记：欢迎来到你的青春期奇妙旅行！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邱小桐、李俊春、张国媛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重庆市妇幼保健院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2570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漫说多young青春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2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王小彦、张国媛、胡光阳、何晋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重庆市妇幼保健院、重庆市南川区人民医院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24BB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朦胧成长：自慰≠学坏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王甄楠、赵均、江光群、赵进华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重庆市长寿区疾病预防控制中心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666E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警惕“聪明药”陷阱——科学备战高考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王欢、刘媛媛、刘海林、王小琴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重庆市两江新区人民医院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5CB7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谣言退退退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曹燕、张林芳、肖思佳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重庆市南川中心血站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0114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重庆市大足区中医院世界献血者日宣传视频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夏桃兰、何江琼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重庆市大足区中医院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431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厨房健康科普 食品安全与厨余垃圾处理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C2A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近视防控三句半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巴南区疾病预防控制中心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重庆市巴南区疾病预防控制中心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FA2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别让谣言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“烟”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没真相</w:t>
            </w:r>
            <w:r>
              <w:rPr>
                <w:rStyle w:val="4"/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4"/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一起向吸烟误区说不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何英淑、林韵桐、吴小花、王蕾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重庆市南岸区疾病预防控制中心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3F6F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双胞胎的“宫斗”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黄雪飞、蒋秋静、盛利、 陈怡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重庆市妇幼保健院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041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海姆立克急救法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郑玲玲、宋彩萍、侯晓敏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4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中国人民解放军陆军军医大学第二附属医院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C14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这5个“养生常识”竟是谣言！你中了几个？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李娟、胡春兰、杨丹、张亚亚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3887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健康呼吸，无与伦比—老年人肺康复训练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2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万小娅、廖凌雪、陈梅竹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重庆市急救医疗中心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D30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生娃=痛经通关?医生:BOSS分两种!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A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杨锈均、黄微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B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0918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消肿抗栓连环招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王羚入、张巧凤、康纤纤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A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中国人民解放军陆军特色医学中心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C65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6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肿瘤辟谣门诊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程风敏、 李太杰、安宁、熊志翔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重庆大学附属肿瘤医院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7850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9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运动促健康，肠癌患者的预防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刘靖、刘玲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F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中国人民解放军陆军军医大学第二附属医院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544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C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头痛粉的秘密一科学认识阿咖酚散的正确用法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梁静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重庆市渝中区朝天门街道社区卫生服务中心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37A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E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养得健康系列动画之缓解脚疼背后的秘密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C89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循香入灸，一场经络上的能量篝火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张学、钱春艳、杨涓、石小莉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重庆市医科大学附属第一医院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82E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夏季如何科学养心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吴廷婷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重庆市江津区中医院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CA2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《十九畏歌诀》——以现代旋律传承中医药智慧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“川渝地方特色食药物质”系列科普团队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0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20B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24小时体重管理日记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金楠、陈凤琼、赵奇、杨易雨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0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重庆市疾病预防控制中心（重庆市预防医学科学院）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</w:tbl>
    <w:p w14:paraId="26815D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99E0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eastAsia" w:ascii="方正仿宋_GB18030" w:hAnsi="方正仿宋_GB18030" w:eastAsia="方正仿宋_GB18030" w:cs="方正仿宋_GB1803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F3F7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30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二、入围作品（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322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件）</w:t>
      </w:r>
    </w:p>
    <w:tbl>
      <w:tblPr>
        <w:tblStyle w:val="2"/>
        <w:tblpPr w:leftFromText="180" w:rightFromText="180" w:vertAnchor="text" w:horzAnchor="page" w:tblpX="1507" w:tblpY="299"/>
        <w:tblOverlap w:val="never"/>
        <w:tblW w:w="9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421"/>
        <w:gridCol w:w="2247"/>
        <w:gridCol w:w="2492"/>
        <w:gridCol w:w="1580"/>
      </w:tblGrid>
      <w:tr w14:paraId="0619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参赛人员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作品分类</w:t>
            </w:r>
          </w:p>
        </w:tc>
      </w:tr>
      <w:tr w14:paraId="44C7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悠悠药草香 端午送安康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刘晓玉、郑宝钧、袁静、余晓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3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重庆市潼南区中医院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F26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卡路里大作战之糖尿病患者健康减肥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C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李雅洁、白文学、施龙永、代真利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9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重庆市江津区第二人民医院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507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A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贵妃孕期体重管理记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奉节县妇幼保健院产科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奉节县妇幼保健院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160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1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健康体重大作战，五大法则巧应对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王小琴、胡艳玲、张晓意、李莅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重庆市两江新区人民医院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C7C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失重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谢亚琼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重庆医科大学附属第二医院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887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罗刹海市减肥经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重庆市云阳县健康促进中心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0631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心理测评——解锁内心之谜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戴琴、崔剑、胡丰、赵梦雪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3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陆军军医大学第一附属医院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DBD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A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青少年心理健康知识手册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0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谢金玲、陈怡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0E40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6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灵调色板晕染银发绮梦年华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王云燕、邹洁、陈燕、游杰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E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图文类—海报</w:t>
            </w:r>
          </w:p>
        </w:tc>
      </w:tr>
      <w:tr w14:paraId="1DC6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管得健康：职场“压力锅”里的化学反应，科学释压有妙招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51C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管得健康：失控的愤怒伤人又伤己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8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E98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孤独症不是长大就好，拖延等于放弃孩子！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罗蓝、陶青柳、项江韵、杨庆华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B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803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“心理癌症”10岁就会得，再不干预就完了！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白莹、罗蓝、项江韵、涂鑫颍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CAE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从心开始，守护健康—老年抑郁篇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杨青青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ED4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A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焦虑星球历险记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王春香、王丽惟、许润蔓、赵红梅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重庆市合川区健康教育与促进中心、重庆市合川区精神卫生中心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A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1E78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正确识别心理正常或异常状态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张小霞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重庆医药高等专科学校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38B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精神科疾病系列科普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钟吉元、谢国建、郭婷婷、李道国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0F52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6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9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笑容背后的绝望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艾立英、李渝阳、张静、张庆辉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D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65E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6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嘿·精神悟空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谭佩、王越、张启航、李霄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B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F8C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5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守护银发心灵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A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钟吉元、郭婷婷、李道国、袁艺丹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025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听见少年的心声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钟吉元、何丛榉、郭婷婷、李道国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467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大考前的睡眠保健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田波、郭婷婷、李道国、文晏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0EAE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解锁超常发挥的密码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钟吉元、郭婷婷、李道国、艾立英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37F3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D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爱的语言比指责更有力量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何丛榉、郭婷婷、邱继红、刘娟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459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健康睡眠有方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钟吉元、郭婷婷、李道国、文晏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547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F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拿什么拯救你我的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魔童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钟吉元、郭婷婷、谭佩、艾立英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A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重庆市精神卫生中心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BC2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1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抗疟先锋：探险家的求生指南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袁满、秦静、吴小花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2B99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E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两世医缘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E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王云燕团队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2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2B6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C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6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预防艾滋经性传播  听我摆一摆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孙威、张臻、陈先刚、汪强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重庆市渝中区疾病预防控制中心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4C6D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0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HPV—不只是“她”的故事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姚丹玲、黄娜、朱卫民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314F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别惹老鼠——汉坦病毒快递员！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代安亚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重庆医科大学附属永川医院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087F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艾滋病（HIV）谣言大作战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余朝萍、张奇琪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重庆市第五人民医院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1B00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请你尊重我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张德过、周亚玲、杨玉霞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665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“甲”临天下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王云燕、余庆、韩秋瑜、龙杉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BE5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C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只有“爱”，没有“艾”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李静、王佳、谭艺、刘中天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中国人民解放军陆军第九五八医院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6726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冰箱=无菌保险箱？揭开产单核李斯特菌的杀戮真相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杨梦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重庆医科大学附属永川医院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5AF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诺如病毒 防传染 有妙招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杨艳、蒋小曼、欧云霞、吴若楠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中国人民解放军陆军第九五八医院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223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小盾牌历险记—疫苗英雄的日常任务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朱玲、吴秀莉、邓仁丹、罗春雨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B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24C2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别让带状疱疹盯上咱爸妈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朱玲、吴小花、罗春雨、皮操操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2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29C7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B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古代郎中取经 现代院感防控术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王霞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重庆西区医院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18B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“氟”仇者联盟，打响骨骼健康保卫战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张考梅、何成丹、梁辉、肖尊练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重庆市巫山县疾病预防控制中心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C5F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“弱不禁风林妹妹”是怎么来的？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李建琼、汪清雅、易红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重庆市结核病防治所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A81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追“风”者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张信江、张凤、王旌宇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重庆市南川区皮肤病防治院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7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0A1F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肺结核防治科普漫画手册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B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刘惠、黄馨雨、马洁、金懿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3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73C5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世界结核病防治日—科普动画方言版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刘惠、郝永东、黄馨雨、邱一涵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8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E04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A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哪吒战毒记之破解诺如病毒密码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4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李娇、汤昀玥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重庆市江津区疾病预防控制中心（重庆市江津区卫生监督所）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45E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诺如病毒，远离它！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重庆市云阳县健康促进中心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232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青春期子宫使用手册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8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邓煜、班艳娜、傅炜媛、胡敏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4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E6C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牙宝牙贝奇妙成长记之小朋友应该从几岁开始进行口腔清洁呢？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王孟宏、蒋丹、彭璞、张腾军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重庆医科大学附属口腔医院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783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挺直未来：脊柱侧弯的无声警报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5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李曦蕊、代宾、陈云龙、郑长勇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广州中医药大学第一附属医院重庆医院（重庆市北碚区中医院）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486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牙齿矫正五大关卡硬核挑战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冉东琴、杨曾、黄兰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重庆医科大学附属口腔医院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6DE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守护小牙齿，远离龋齿大作战—儿童龋齿预防全攻略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谢季宏、 向阳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永川区双石中心幼儿园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永川区三官殿幼儿园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7B93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保护牙齿，从小做起——幼儿护齿小贴士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余霜霜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重庆市永川区三官殿幼儿园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ACC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噗!古代小主别哭闹——穿越护士的“胀气消消乐”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奉节县妇幼保健院儿科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奉节县妇幼保健院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D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C06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智慧防溺谣，成长没烦恼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杨弦弦、丁贤彬、陈婷、杨青青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F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6C6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以家长之责，为孩子撑好防溺水“保护伞”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杨弦弦、丁贤彬、陈婷、杨青青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6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D45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如果孩子溺水，你能做对几步？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杨弦弦、陈婷、杨青青、丁贤彬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7D9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防“溺”之歌：守护“童”行每一刻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杨弦弦、杨青青、陈婷、丁贤彬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71A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口腔健康 影响孩子颜面发育的不良习惯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6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4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5EA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行得健康 健康体检管理（特殊人群的运动）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569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B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小小身体 大大营养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刘永洪、李昕屹、李京芙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C17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认识“呼噜”娃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任相遇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重庆市永川区集嫒医院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3AE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守护挺拔未来：科学解读儿童脊柱健康误区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张玲霞、汪庆、封苏严、卢亭宇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4685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脊髓栓系之我的尾巴不见了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郭俊俊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重庆医科大学附属儿童医院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73A0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7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小小身体，大大营养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李昕屹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A89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午夜凶铃—小儿急性喉炎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5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欧容、刘玲、郭梅、田友春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E59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A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预防溺水，我知道！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田友春、严婷、窦艳秋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D95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童年不“负”重  健康伴我行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袁瑞华、骆露云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5F4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8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0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孩子的“头”等大事，了解一下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司丽娜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510E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B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健康总动员—科学运动促长高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申量、刘祖平、张龙娇、汪辰韩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DAC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3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一图读懂—孤独症谱系障碍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陈君萍、李升平、苏祥英、盛利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6099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Q小宝护牙大作战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李华、禹凯茜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5E8C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C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青春无“核”行动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赵秋菊、唐小清、吴小花、郑金英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4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南岸区疾病预防控制中心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009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小儿便秘—便便研究所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欧容、刘玲、赵华清、李长金、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A07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替牙期小课堂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5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秦凡、钟华、李兖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广州中医药大学第一附属医院重庆医院（重庆市北碚区中医院）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0A6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6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别让孩子的成长“隐形缺D”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1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周龙、胡春兰、刘子叶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28B7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B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如果孩子不幸遭遇性侵，家长应该如何做？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王甄楠、肖颖、赵均、江光群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7809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人类幼崽使用“说明书”—新生儿生理现象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罗德娟、罗丽娜、周忠义、徐成娅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江苏省人民医院重庆医院（綦江区人民医院）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957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宝宝头总是歪向一边？小心儿童斜颈！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周忠义、罗德娟、李姣、罗丽娜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江苏省人民医院重庆医院（綦江区人民医院）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029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孩子总是坐不住？小心儿童多动症！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周忠义、罗德娟、罗丽娜、徐成娅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江苏省人民医院重庆医院（綦江区人民医院）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4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6A8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别让祖国的花朵长歪了—关注脊柱健康，守护青春脊梁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F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卜亚群、孙渝薇、梁琴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544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妈妈，我不是不听话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蒋宁静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重庆大学附属涪陵医院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BC4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“小汤圆”瘦身记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罗唤团队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重庆医药高等专科学校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AB4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2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少年，一直出汗是身体在报警！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熊珂懿、刘晓青、张又丹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6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627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0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雪中送炭，“血”地生花—无偿献血科普宣传作品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杨晓英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D59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3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热血孤勇者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D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文键波、王一、曹燕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重庆市南川中心血站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FFA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2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行业代表为南川献血代言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文键波、曹燕、冉小红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7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重庆市南川中心血站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A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2CC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红细胞打工记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B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文键波、易家非、曹燕、冉小红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重庆市南川中心血站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4D57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医生为啥爱撸袖子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1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文玲、李洪兵、陈艺心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重庆大学附属黔江医院（重庆市黔江中心医院）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11A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雾都破晓 热血生光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熊启、张鑫、蒋天城、滕方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6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7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9A35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夔门诗韵·为爱出发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易晓妹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4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奉节县中心血站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7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45F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零食王国大冒险：解锁儿童与零食和谐共处的超棒秘籍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郑阳梅、莫霖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重庆医科大学附属儿童医院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0398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乾坤圈护体：哪吒的食物中毒防护秘籍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D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曾晓龙、李佳琪、梁星天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D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重庆市渝中区疾病预防控制中心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0107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E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饮食无小事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黄雪梅、赵玲玲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CF1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“膳”待自己，吃出健康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谭荟芸、邓远翔、陈兰艳、万露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图文类—海报</w:t>
            </w:r>
          </w:p>
        </w:tc>
      </w:tr>
      <w:tr w14:paraId="66FA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7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春季尝鲜野菜 注意避“坑”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高静、王裕庆、刘林杰、郑雨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重庆市沙坪坝区陈家桥医院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C0B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高考饮食指南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高静、王裕庆、郑雨、刘林杰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重庆市沙坪坝区陈家桥医院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FF6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酸奶到底怎么选？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高静、王裕庆、刘林杰、郑雨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重庆市沙坪坝区陈家桥医院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452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7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吃得健康：居家如何科学烹饪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2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EB5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吃得健康：居家如何吃得安全？如何读懂营养标签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75E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吃得健康：如何搭配营养餐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1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3E9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2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宝塔故事—揭开合理膳食的层层奥秘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1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何英淑、吴小花、吴秋芸、王蕾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798F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9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脂溶性维生素的“秘密任务”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垫江县人民医院健康管理科、宣传统战科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925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如何做到科学饮食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E35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抗癌饮食“避坑”指南—这些谣言，你中招了吗？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袁韩勤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重庆医科大学附属永川医院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569A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“吃对每一口，健康自然有”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郑琳澜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重庆市南川区中医医院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73C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全民营养周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A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巴南区疾病预防控制中心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9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重庆市巴南区疾病预防控制中心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479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“扬帆六月 健康护航”考前公益讲座—中高考考前饮食全攻略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邓丽莉、穆玉婷、 黄浩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黄陈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重庆市卫生健康统计信息中心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D60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惊！川渝“红”汤圆背后的致命危机，你还敢吃吗？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谢金花、邹静波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68EF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小小眼药水，是药不是水！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杨永超、赵小莉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重庆医科大学附属第二医院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449A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人人都会得白内障？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重庆医科大学附属第一医院宣传统战科、眼科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865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C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耳石症：耳朵里的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小石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造反了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邓亚军、刘佳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739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告别眼部疲劳，打工人和学生党快来解锁这套神奇护眼操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吴思岑、唐彬洋、李萌、周怡含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463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闭眼晒太阳能防控近视吗？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重庆爱尔儿童眼科医院团队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重庆爱尔儿童眼科医院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6BE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E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耳垢不是垃圾！它的隐藏技能比你想象中多！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陈世豪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2B58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爱眼护眼 守护“视”界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杨庆华、项江韵、陶青柳、罗蓝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E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3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856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全国爱眼日，关注普遍的眼健康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D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陶青柳、杨庆华、张黎、吴成斌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1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5978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中医按摩预防儿童近视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陈希庆、蹇冬梅、吴牧霖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5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重庆市潼南区妇幼保健院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F1E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高度近视：被忽视的视觉危机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赵芳、刘雨含、舒楠、朱玲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重庆医药高等专科学校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0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2EC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守护心灵之窗，让“视”界充满爱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徐千文、李瑶、谭平清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重庆市九龙坡区火炬幼儿园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533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手机成瘾：被屏幕改写的生活脚本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庄雯雯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重庆市江津区疾病预防控制中心（重庆市江津区卫生监督所）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AB3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大眼仔的“视”界保卫战——明眸护航，击退糖网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于道华、许欢、杨玉琼、陈丽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中国人民解放军陆军特色医学中心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8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D23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F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“腰妹儿”的吐槽大会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4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舒婷、蒋莉丽、李小艳、陈燕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98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口腔知识科普之刷牙那些事儿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甄月香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重庆医科大学附属口腔医院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683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2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打破尼古丁的枷锁  重获自由呼吸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秦玉花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4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D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B18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打破尼古丁的枷锁  重获自由呼吸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0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秦玉花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0D60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烧烫伤急救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黄林炜、王榆升、申佼灵、豆琴娅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重庆市第九人民医院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D78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9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骨质疏松的防治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D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杜云峰、王裕庆、刘林杰、郑雨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重庆市沙坪坝区陈家桥医院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E7B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榔人杀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胥樱子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重庆医科大学附属第二医院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E35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救命必备！AED的正确使用方法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高微微、苏家悦、王裕庆、刘林杰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4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重庆市沙坪坝区陈家桥医院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CC0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生命的对岸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王云燕团队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09A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胰腺燃志 “胰”路凯旋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程风敏、李太杰、安宁 熊志翔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重庆大学附属肿瘤医院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2AE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0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热水烫碗真的能消毒吗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袁东梅、杨云莉、吴晓敏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江苏省人民医院重庆医院（綦江区人民医院）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0C58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甄嬛戒烟传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8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王静、李琳琳、韦驿、谭秀琴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重钢总医院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CDC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跌倒无小事，防范很重要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老年病科团队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7E04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A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倡导健康生活，远离“冰箱杀手”李斯特菌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周晓露、敬承旺、廖云娅、古育玲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江苏省人民医院重庆医院（綦江区人民医院）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536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深夜睡不着的“咯吱声”：你的牙齿在偷偷加班？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李雨舟、陈陶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8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重庆医科大学附属口腔医院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3D8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8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专业辟谣：打破洁牙误区的重重迷雾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陈娜、张琴、陈家俊、黄姣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重庆医科大学附属口腔医院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辟谣类—图文 </w:t>
            </w:r>
          </w:p>
        </w:tc>
      </w:tr>
      <w:tr w14:paraId="1BA3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养生变伤身？揭开“趁热吃”背后的问题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郑玲玲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09FD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消失的肾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王云燕、余庆、彭镜蓉、龙杉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6F8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戏说肛周常见病之“肛周脓肿”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李庆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重庆医科大学附属大学城医院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6A1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烧烫伤急救：偏方止步，科学先行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重医附属大学城医院急诊医学科科普团队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4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重庆医科大学附属大学城医院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7CD5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“热辣横纹肌，潜在的风险”——解开横纹肌背后的密码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曹理玲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中国人民解放军陆军军医大学第一附属医院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0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C67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你真的了解抗生素吗？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牟连莲、程瑜、古东辉、刘益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科大学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附属大学城医院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932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B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踝关节扭伤自救指南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8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商施锞、娄经伟、曹琦瑶、杜文睿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6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D18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幽门螺杆菌（Hp）：胃部健康的“潜在威胁”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蒋德敏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F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3DAE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新手抽烟为何更容易烟醉？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罗蓝、杨庆华、陶青柳、项江韵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7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B29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医得健康：药驾如酒驾千万使不得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856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行得健康：如何预防运动损伤？运动损伤如何应急处理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34B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管得健康：为什么在接种完疫苗后还要在医院等待30分钟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B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8E0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养得健康系列动画之三高的养生之道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439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打鼾≠睡得香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陈世豪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5303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9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睡眠健康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健康的睡眠及睡眠质量评估办法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B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90C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救命！原来坐着才是终极隐形杀手？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林韵桐、何英淑、马月、王蕾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9D0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A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急救技能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癫痫发作时现场急救的原则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3CF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D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急救技能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失火如何扑救如何正确快速逃生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CAD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急救技能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鼻出血如何处理及如何利用指压止血法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9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F8F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科学就医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关节疼痛一定是风湿病么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817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行得健康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运动类型（不同类型的运动）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5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DCF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1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“三减”消负担、“三健”筑未来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9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张鑫月、石小莉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5FFA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暴饮暴食后的法庭审判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张鑫月、石小莉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443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时空烫伤之旅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吴廷婷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57E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抑郁知多少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罗蓝、白莹、陶青柳、杨庆华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4263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37个爱国卫生月主题海报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白莹、杨庆华、陶青柳、项江韵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图文类—海报</w:t>
            </w:r>
          </w:p>
        </w:tc>
      </w:tr>
      <w:tr w14:paraId="7207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8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起“死”回生术之心肺复苏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杨帆、童婷婷、唐瑜、余扬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5C5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F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孩子（或自己）鼻子里塞东西了？别慌!——家庭处理“三步走”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1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袁立娟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162B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健康10个一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重庆市万盛经济技术开发区丛林镇卫生院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图文类—海报</w:t>
            </w:r>
          </w:p>
        </w:tc>
      </w:tr>
      <w:tr w14:paraId="415D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胃不舒服总不好可能是我偷偷在搞事情—幽门螺杆菌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范芸莹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2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重庆医科大学附属第二医院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41D1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2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高磷血症—慢性肾脏病的隐形杀手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唐德龙、王锋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广州中医药大学第一附属医院重庆医院（重庆市北碚区中医院）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DF4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4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细狗“逆袭之路”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柴志远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重庆医药高等专科学校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D5D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烧烫伤RAP生存指南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0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重庆市江津区中心医院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3E6C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2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选对牙刷，守护微笑秘籍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沈国强、李灿华、王海莲、饶秋华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733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椎体压缩性骨折术前镇痛之“密钥”——非药物止痛技巧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刘小琴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重庆医科大学附属第二医院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A78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种植牙的敌人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徐鹏、梁源、黄元丁、牟思圆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重庆医科大学附属口腔医院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9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1BD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守护记忆之门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王云燕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7ED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盘点老年人盲目减肥踩过的坑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重庆市人民医院老年病科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FDD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《别让Ta跌落》—老年跌倒预防公益短片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重庆市人民医院老年病科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982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6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绝经后女性不可忽视的“骨骼危机”—骨质疏松症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叶浬利、王晓芳、方青、邓焰之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陆军军医大学第一附属医院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EF6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发霉的节俭，昂贵的焦虑：老人家，您的健康账本算错啦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周璞、汤玲一、张渝聆、向思瑶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重庆沙坪坝区人民医院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12A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老年人安全用药的重要性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4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王大芳、孙明慧、令狐锐、、敖文英 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6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B74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慢性病与骨质疏松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陈婷、杨青青、杨弦弦、丁贤彬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836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7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认识低骨量与骨质疏松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陈婷、杨弦弦、杨青青、丁贤彬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8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511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脏腑的故事：老年便秘的中医解读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4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高西、首汉蓉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重庆医科大学附属大学城医院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06C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巧避跌倒 阻断骨折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陈婷、丁贤彬、杨弦弦、杨青青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F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412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昨晚你睡得好吗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赵乐利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重庆大学附属仁济医院(重庆市第五人民医院)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5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02D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行得健康：大于65岁的老年人群可以进行哪些运动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38B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“老宝”们的“暖”生活 ——烫伤防护科普小知识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7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段懿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1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B5A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2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从寸步难行到舞步轻盈，“髋复无忧”康复密码大公开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F4C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守护银发健康：老年人冬季传染病防治知识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杨庆华、陶青柳、何菲、白莹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07BB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骨质疏松危害多多 该如何预防？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李卓祝、周杨、晏铮剑、白莹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4A81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2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脑中的橡皮擦—阿尔茨海默病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李恩浩、许瑞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DC8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科学养肌，助力健康老年化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重庆市第九人民医院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重庆市第九人民医院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D06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髋关节置换术后居家注意事项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9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郭倩、张晓娟、余春艳、陈亮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重庆大学附属肿瘤医院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910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老之将至、“肌”不可失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李园园、李晓慧、刘亚玲、姜燕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陆军军医大学第一附属医院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53E8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防止跌倒，和我一起30秒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黄琪瑜、彭浩、刘晓青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0D6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全是爱 术后康复我和你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F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黄琪瑜、刘晓青、龙琴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A96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试管促排≠卵巢衰老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胡敏、邓煜、班艳娜、陈莹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9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3599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别让谣言“按摩你的乳腺健康”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程风敏、李太杰、安宁、熊志翔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重庆大学附属肿瘤医院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323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《哺乳期的战斗—当情绪与小怪兽相遇》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F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李吉春、田静、高敏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2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重庆医科大学附属大学城医院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4D0D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“孕”筹帷幄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重庆市江北区妇幼保健计划生育服务中心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重庆市江北区妇幼保健计划生育服务中心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6F5B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智齿魔丸：孕前口腔保卫战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杨暤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32AA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下床像上刑？解析剖宫产术后减痛下床全流程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李骏斐、涂良宇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05C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“经”囊妙计—解锁女性生理周期穴位密码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5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何霞、薛艳、杨柳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9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FE2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更年期升级秘诀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6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王琳、米洁、武倩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EEC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乳房自检操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张鑫月、冯梅、石小莉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3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760E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更年期，遇见更好的自己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林秋梅、王维、王切、漆恰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重庆市急救医疗中心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B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25D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《匆匆那年》的隐痛——关爱女性生殖健康，科学避孕，保护生育力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陈宇露、余光容、刘小利 、何玲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6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209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7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黄金变白银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女性生育年龄推迟下的生育力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变形计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钟阳娇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F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陆军军医大学第一附属医院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45AB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亲爱的冠状动脉：对不起，我给你添“堵”了……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2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重庆医科大学附属第二医院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478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家庭胸痛急救箱：必备知识和动作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钱灵赢、蒋薇、孙小莉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图文类—海报</w:t>
            </w:r>
          </w:p>
        </w:tc>
      </w:tr>
      <w:tr w14:paraId="79AE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居家如何正确测量血压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孙小莉、蒋薇、钱灵赢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7EE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卒中，你做对了吗？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4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中国人民解放军陆军第九五八医院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派驻通信士官学校门诊部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中国人民解放军陆军第九五八医院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C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AD4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健康生活，从”心“开始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韩睿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重庆医科大学附属第二医院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7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1761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“救”在身边的AED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黄林炜、李瑶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重庆市第九人民医院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844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头号杀手，“卒”不及防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张娅梅、周红娟、唐东琴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陆军特色医学中心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6AA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C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健康购购GO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7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何永庆、周柯男、周海娇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重钢总医院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C85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6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健康小医生破解高血压案件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余朝萍、张奇琪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重庆市第五人民医院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B52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小脚趾坏死迷案，身体里的凶手是谁—下肢组织缺血坏死科普视频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3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马婧、李和珂、赵佩群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BF5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2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胸痛非唯一！冠心病这些症状要牢记！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李昱洁、杨晓、叶菡、吕平萍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中国人民解放军陆军军医大学第一附属医院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48DB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牙痛背后的“隐形杀手”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李觅、钱锦钰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陆军军医大学第一附属医院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A39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“冠脉河”——心脏的母亲河系列图谱（二）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康燕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2331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别让高血压偷走你的健康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吴马利、谢丽娟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忠县中医医院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9F2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不做“梗王”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E39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心脏警报：识破心绞痛的“伪装术”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冷亚、刘墩秀、黎欣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2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3E8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0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掌心之下，生机绽放——心肺复苏的守护宣言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罗永玉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5B05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7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主动脉夹层——悄然而至的血管“死神”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王苹力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重庆医科大学附属永川医院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67D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3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如何识别脑卒中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杨耕、何欢、蒙晓雪、何璐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0BB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穿越千年的心脉守护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郭梅、郭世红、程正、王俊博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4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江北区疾病预防控制中心（江北区卫生监督所）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A02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9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唐朝诡事录—长安画坊疑云，侦破脑出血“元凶”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邹兰馨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2130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生命不可承受之“中”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王春香、王丽惟、董饶、陈菊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重庆市合川区健康教育与促进中心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9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7E7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卒可及防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王春香、王丽惟、董饶、陈菊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重庆市合川区健康教育与促进中心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0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2D5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3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当“胖”不再是小事！冠心病康复秘籍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程杰、唐刚、黄耀皿、郑晓龙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市沙坪坝区人民医院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621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别让高血压“高人一等”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黄耀皿、陈娅、杨敏 程杰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6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区人民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6FB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1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拯救“心”动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程杰、唐刚、黄耀皿、郑晓龙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区人民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5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18A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肠通心畅，健康无恙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曾琳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D6A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我命由我不由天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张竹霞、周茜、白钧琪、王哲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4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991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快乐踝泵动起来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龙琴、刘晓青、黄琪瑜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B15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远离肠癌，健康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罗小娟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金山分院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2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562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我的身体有恶魔？解锁抗癌说明书！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施玉梅、付代鸿、周莹雪、陈婧、袁艺心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重庆大学附属肿瘤医院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54C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甲状腺癌被称为“懒癌” 真的可以不用管吗？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张海军、郑雨、刘林杰、王裕庆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重庆市沙坪坝区陈家桥医院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90C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F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“胃”之恋，爱的觉醒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李娟、杨丹、胡春兰、张亚亚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DB6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难啃的“坚果”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2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中线（NUT）癌专科团队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9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AB5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D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围剿肺部“不速之客”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053A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D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反癌特种兵：食管黏膜保卫计划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吴文玲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重庆医科大学附属第二医院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77C2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前列腺癌危机警报：早筛严防，清空谣言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白淑君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E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辟谣类—图文</w:t>
            </w:r>
          </w:p>
        </w:tc>
      </w:tr>
      <w:tr w14:paraId="7AEA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3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肿瘤是如何产生的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成贵、谢宇、李娟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1451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逆天改命—乙肝临床治愈上岸指南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余海燕、吴娟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9B8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D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前列腺癌阻击战  打响早筛第一枪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C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杨玉帛、徐勤、卢鸿雁、余志海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9F3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E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“癌”你不是两三天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0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柳晓勤、康雪梨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重庆大学附属三峡医院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F3C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肠道的抉择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郭世红、陈玥桥、满芮、王秦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江北区疾病预防控制中心（江北区卫生监督所）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5414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这杯“生命原液”，为何让医生患者都视若珍宝？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邓懿、杜秀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70B17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6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抗癌江湖图鉴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谭平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图文类—海报</w:t>
            </w:r>
          </w:p>
        </w:tc>
      </w:tr>
      <w:tr w14:paraId="485F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B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决战“流”魔王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朱翠连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3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重庆医科大学附属儿童医院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EBA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0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COPD健康教育手册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黄林炜、李瑶、陈玲、张明静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重庆市第九人民医院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895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管得健康：支气管哮喘我们应该怎么做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17D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“肺”常健康，“炎”消云散——老年人肺炎防御大作战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杨弦弦、陈婷、杨青青、丁贤彬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168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哪吒降魔传之肺栓塞大作战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腾佳佳、王矩燕、黄娟、张双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重庆西区医院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1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7AAE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C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老费的“呼吸保卫战”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万州区分水镇中心卫生院（万州区第六人民医院）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万州区分水镇中心卫生院（万州区第六人民医院）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63FC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沉寂的“杀手”——VTE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李丽、杨云莉、苟川维、杨晓凤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江苏省人民医院重庆医院（重庆市綦江区人民医院）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3F1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包公堂审脑卒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5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熊虹、犹秋香、周亚玲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0964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漫话西游之“悟空的头痛之谜”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8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重庆市璧山区人民医院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A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779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打响“糖网”守卫战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8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李小静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3E3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和糖尿病足说再见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中国人民解放军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陆军军医大学第二附属医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C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09B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血糖稳，安心住——低血糖防治全攻略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姚冬霞、代小杰、郑啟红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重钢总医院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4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E66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肾溺糖渊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王云燕、蒋莉丽、舒婷、李小艳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重庆医科大学附属第三医院（方大医院）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4DA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药食同源——鱼腥草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徐一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重庆市第七人民医院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DEB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养得健康：中医养生有哪些方法及原则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E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602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B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养得健康：中医养生减肥有哪些方法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D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3BD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养得健康：“三高”人群如何中医养生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0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77C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1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传统养生功法六字诀之呼吸吐纳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赖雪琴、张霞、吴小莉、张俊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重庆三峡医药高等专科学校附属中医院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图文类—海报</w:t>
            </w:r>
          </w:p>
        </w:tc>
      </w:tr>
      <w:tr w14:paraId="2E24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养得健康系列动画之中医养娃有妙招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713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0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1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养得健康系列动画之中医减肥与泡脚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921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A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养得健康系列动画之火锅中的中医养生秘诀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B66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养得健康系列动画之“英雄”的养生之路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110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5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养得健康系列动画之笑谈中医论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重庆市健康教育所科普宣传制作团队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62F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姜酒刮痧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钟雨洁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81A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7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夏季中药代茶饮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3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钟雨洁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0BD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无处不在的中草药——杠板归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任相遇、宋霜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重庆市永川区集嫒医院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495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五劳伤身 八虚解“危”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中医教你拍散亚健康之源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张莉苹、王琳、李娅、柯欢欢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8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53C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中医智慧解锁健康体重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刘彬玲、张兰、王刚林、宋爽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1A5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穴位组团抗晕车一中医智慧护航出行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周媛、陈淇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9EA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身体里的“催眠按钮”，助你快速入睡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龚雪莲、刘晓宇、田媛、吴玲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0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重庆海吉亚医院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FC9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夏季怎么养生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曹霞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重庆市北碚区东阳街道社区卫生服务中心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0A1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杏林骨小护教你来玩火 中医火龙罐技术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A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赵霞、彭可珍、赵峻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重庆市中医骨科医院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55D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督脉炙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A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赵霞、彭可珍、赵峻、任玲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重庆市中医骨科医院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476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腰椎间盘突出康复锻炼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0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莫晓凤、张云霞、陈渝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D55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养生锦囊妙计—八段锦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1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孙素慧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424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此“黄精”非彼“黄金”，可养颜强肾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何小琴、刘梅、王颖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6D93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八段锦教学片（12分钟单人版）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南川区中医医院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视频类—长视频</w:t>
            </w:r>
          </w:p>
        </w:tc>
      </w:tr>
      <w:tr w14:paraId="7B8D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9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揭开枸杞养生的四大误区，你中招了吗?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刘梅、段瑶、刘金坤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辟谣类—图文</w:t>
            </w:r>
          </w:p>
        </w:tc>
      </w:tr>
      <w:tr w14:paraId="2C7F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指下藏妙穴，急时解危局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程媛媛、谢扬惠、钟阳、白雪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重庆市南岸区南坪街道社区卫生服务中心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图文类—海报</w:t>
            </w:r>
          </w:p>
        </w:tc>
      </w:tr>
      <w:tr w14:paraId="1BD0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正确认识风寒感冒、风热感冒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黄微、杨锈均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27EA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“何”以“肝”扰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舒玲、文君、王虎、刘海林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重庆两江新区人民医院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B30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“扬帆六月 健康护航”考前公益讲座——中医助你提升精力状态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邓丽莉、穆玉婷、 黄浩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重庆市卫生健康统计信息中心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276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我命由我不由谣—辟谣中草药那些事儿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王霞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重庆西区医院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A39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0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医膳茗之解—陈皮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重庆两江新区中医院肺病科·呼吸与危重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医学科护理团队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9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494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拍八虚，强身体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梁潇元、吴牧霖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重庆市潼南区妇幼保健院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38A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D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湿气，你真的了解么？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涂雅丹、任毅、王成虎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DCA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2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冬日“养”藏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朱姿仪、李倩、卢德练、周杰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1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959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D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走出中医养生误区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刘晓熹、朱姿仪、刘梅、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辟谣类—视频</w:t>
            </w:r>
          </w:p>
        </w:tc>
      </w:tr>
      <w:tr w14:paraId="4811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B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冬藏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李倩、朱姿仪、卢德练、周杰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07D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2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中药汤剂有疗效，服用细节不可少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陈颖勇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重庆建设医院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830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韵承子午息 养心越千年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李倩、朱姿仪、卢德练、周杰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55B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E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有痣之士的“菊花宝典”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重庆市万盛经济技术开发区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中医院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肛肠科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D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重庆市万盛经济技术开发区中医院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4276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体内的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钻石劫匪”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重庆市万盛经开区中医院外一科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重庆市万盛经济技术开发区中医院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5009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从低头到昂首—你的颈椎健康计划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D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王露琳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重庆市万盛经济技术开发区中医院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40C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9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剪纸上的中医药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葛燕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重庆两江新区大竹林社区卫生服务中心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图文类—海报</w:t>
            </w:r>
          </w:p>
        </w:tc>
      </w:tr>
      <w:tr w14:paraId="42F9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1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夏季中药代茶饮——清暑元气饮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钟雨洁、孙晓桔、彭丽莉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43A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A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中医养生保健—让咱农村老百姓更健康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程瑶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秀山土家族苗族自治县清溪场街道社区卫生服务中心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3196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9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防中风，找安宫？ ——药师带你了解安宫牛黄丸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8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汪云伟、侯东、王兴灵、李云梅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重庆市涪陵区中医院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图文类—科普文章</w:t>
            </w:r>
          </w:p>
        </w:tc>
      </w:tr>
      <w:tr w14:paraId="1E42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F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谨防一氧化碳中毒，刷到就是赚到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黄佳颖、黄锐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5003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这个方法，帮你缓解颈部劳损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陶青柳、白莹、罗蓝、涂鑫颍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C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047F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两个方法，帮你解决肩部劳损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项江韵、白莹、罗蓝、涂鑫颍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9D4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为什么上班越忙，体重越涨？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陶青柳、项江韵、白莹、罗蓝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145F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1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2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“211”餐盘法则，职场人轻松控体重！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杨庆华、陶青柳、项江韵、白莹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重庆市健康教育所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A4A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矿工健康守护者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杨云福、吴梦云、金楠、刘科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6B72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2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介入人员防护用品指南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吴梦云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0C6B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一氧化碳中毒：职业与日常的双重威胁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邱翠娟、王小皙、王雪梅、金楠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7CC4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时令节气与职业健康系列（一图读懂）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王小皙、邱翠娟、王雪梅、金楠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BE0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5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《中暑非小事 防治有大用—职业性中暑防治科普视频》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曹磊、陈凤琼、徐晓、李炜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重庆市疾病预防控制中心（重庆市预防医学科学院）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4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  <w:tr w14:paraId="3060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F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打工人的“手”护日记（腕管综合征）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于洁、罗琳、李文、卢朝虹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9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图文类—一图读懂（长图）</w:t>
            </w:r>
          </w:p>
        </w:tc>
      </w:tr>
      <w:tr w14:paraId="3E99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职业紧张？从“蕉绿”到“真香”的职场生存术！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于洁、罗琳、李文、左超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重庆市渝北区疾病预防控制中心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视频类—短视频</w:t>
            </w:r>
          </w:p>
        </w:tc>
      </w:tr>
    </w:tbl>
    <w:p w14:paraId="4AE2CA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55A8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方正楷体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F45B0"/>
    <w:rsid w:val="007E00E2"/>
    <w:rsid w:val="029A0AFA"/>
    <w:rsid w:val="04954A84"/>
    <w:rsid w:val="04E86677"/>
    <w:rsid w:val="05982DBC"/>
    <w:rsid w:val="05B103D8"/>
    <w:rsid w:val="069C5E28"/>
    <w:rsid w:val="06FB34A6"/>
    <w:rsid w:val="07CE5AE3"/>
    <w:rsid w:val="07D430C9"/>
    <w:rsid w:val="085F45B0"/>
    <w:rsid w:val="0A6523AB"/>
    <w:rsid w:val="0B2636D9"/>
    <w:rsid w:val="0B9C3115"/>
    <w:rsid w:val="0C7E68A2"/>
    <w:rsid w:val="0CAB0A76"/>
    <w:rsid w:val="0DB7136E"/>
    <w:rsid w:val="0DF44088"/>
    <w:rsid w:val="0EB77990"/>
    <w:rsid w:val="1088720A"/>
    <w:rsid w:val="114F15A1"/>
    <w:rsid w:val="14C96E89"/>
    <w:rsid w:val="16467B63"/>
    <w:rsid w:val="176073AF"/>
    <w:rsid w:val="19BA4EE4"/>
    <w:rsid w:val="1A705C11"/>
    <w:rsid w:val="1BD44964"/>
    <w:rsid w:val="1BFF7B19"/>
    <w:rsid w:val="1FD369A5"/>
    <w:rsid w:val="20E36CAC"/>
    <w:rsid w:val="21740E56"/>
    <w:rsid w:val="22A87C95"/>
    <w:rsid w:val="24CB0AB9"/>
    <w:rsid w:val="25266923"/>
    <w:rsid w:val="29E789A6"/>
    <w:rsid w:val="2A6B3851"/>
    <w:rsid w:val="2B15052C"/>
    <w:rsid w:val="2B60484C"/>
    <w:rsid w:val="2BCC6013"/>
    <w:rsid w:val="2C48787F"/>
    <w:rsid w:val="2C696A69"/>
    <w:rsid w:val="2F864B5C"/>
    <w:rsid w:val="2FED571E"/>
    <w:rsid w:val="313D4F2F"/>
    <w:rsid w:val="31527E9C"/>
    <w:rsid w:val="328A5EAD"/>
    <w:rsid w:val="32931184"/>
    <w:rsid w:val="3523081E"/>
    <w:rsid w:val="35AE649B"/>
    <w:rsid w:val="36553598"/>
    <w:rsid w:val="365F2BBA"/>
    <w:rsid w:val="377532B9"/>
    <w:rsid w:val="37FD6BEB"/>
    <w:rsid w:val="39C558AD"/>
    <w:rsid w:val="39F81337"/>
    <w:rsid w:val="3CBA33B2"/>
    <w:rsid w:val="3D255ABB"/>
    <w:rsid w:val="3FFDB6AC"/>
    <w:rsid w:val="402633BF"/>
    <w:rsid w:val="417A5F20"/>
    <w:rsid w:val="433138F7"/>
    <w:rsid w:val="438658D8"/>
    <w:rsid w:val="440A67B6"/>
    <w:rsid w:val="44E23748"/>
    <w:rsid w:val="451231DA"/>
    <w:rsid w:val="47307E1B"/>
    <w:rsid w:val="47803A7B"/>
    <w:rsid w:val="47B63C72"/>
    <w:rsid w:val="49522C53"/>
    <w:rsid w:val="49721A07"/>
    <w:rsid w:val="499F6AB2"/>
    <w:rsid w:val="4A5162C7"/>
    <w:rsid w:val="4BE66D33"/>
    <w:rsid w:val="4CC85608"/>
    <w:rsid w:val="4DE82F04"/>
    <w:rsid w:val="4DFFE169"/>
    <w:rsid w:val="505075D7"/>
    <w:rsid w:val="512C2277"/>
    <w:rsid w:val="533E0C38"/>
    <w:rsid w:val="55583B39"/>
    <w:rsid w:val="56675ED2"/>
    <w:rsid w:val="5692496C"/>
    <w:rsid w:val="5730395C"/>
    <w:rsid w:val="573657BB"/>
    <w:rsid w:val="578A6C00"/>
    <w:rsid w:val="5BF14F8C"/>
    <w:rsid w:val="5DD11F4D"/>
    <w:rsid w:val="5DD55499"/>
    <w:rsid w:val="5E0429BF"/>
    <w:rsid w:val="5E990371"/>
    <w:rsid w:val="5F7F8E40"/>
    <w:rsid w:val="61445894"/>
    <w:rsid w:val="645A5E51"/>
    <w:rsid w:val="6617520C"/>
    <w:rsid w:val="67501536"/>
    <w:rsid w:val="6912160D"/>
    <w:rsid w:val="69455F14"/>
    <w:rsid w:val="69F75071"/>
    <w:rsid w:val="6AEE7BB4"/>
    <w:rsid w:val="6B262D8C"/>
    <w:rsid w:val="6BAB6D9E"/>
    <w:rsid w:val="6C0F62B4"/>
    <w:rsid w:val="6D5201D5"/>
    <w:rsid w:val="6EC83FBB"/>
    <w:rsid w:val="6FEF6FDD"/>
    <w:rsid w:val="6FF1BD7A"/>
    <w:rsid w:val="717F5DC0"/>
    <w:rsid w:val="71A04FDC"/>
    <w:rsid w:val="72186208"/>
    <w:rsid w:val="74386B6B"/>
    <w:rsid w:val="7561057E"/>
    <w:rsid w:val="757D5F5C"/>
    <w:rsid w:val="75B5178A"/>
    <w:rsid w:val="777F8A69"/>
    <w:rsid w:val="77881521"/>
    <w:rsid w:val="77BF1F79"/>
    <w:rsid w:val="77DA61EA"/>
    <w:rsid w:val="791E1871"/>
    <w:rsid w:val="7A5DE216"/>
    <w:rsid w:val="7ABC7777"/>
    <w:rsid w:val="7AC51D17"/>
    <w:rsid w:val="7C1822B4"/>
    <w:rsid w:val="7CCC1D5C"/>
    <w:rsid w:val="7D7302C2"/>
    <w:rsid w:val="7E1B7D25"/>
    <w:rsid w:val="7E9C3D48"/>
    <w:rsid w:val="7EDD38EE"/>
    <w:rsid w:val="7F730B92"/>
    <w:rsid w:val="7FBB4544"/>
    <w:rsid w:val="7FF76EC9"/>
    <w:rsid w:val="9FFFB0E7"/>
    <w:rsid w:val="B4FE592F"/>
    <w:rsid w:val="DF358C7A"/>
    <w:rsid w:val="DFFB3188"/>
    <w:rsid w:val="E6BE8278"/>
    <w:rsid w:val="F775C11E"/>
    <w:rsid w:val="FA37EBBA"/>
    <w:rsid w:val="FAE5FAA3"/>
    <w:rsid w:val="FAEFD075"/>
    <w:rsid w:val="FB9EE66C"/>
    <w:rsid w:val="FF6F34BA"/>
    <w:rsid w:val="FFACFF4D"/>
    <w:rsid w:val="FFBF36AF"/>
    <w:rsid w:val="FFBFB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1526</Words>
  <Characters>1565</Characters>
  <Lines>1</Lines>
  <Paragraphs>1</Paragraphs>
  <TotalTime>5</TotalTime>
  <ScaleCrop>false</ScaleCrop>
  <LinksUpToDate>false</LinksUpToDate>
  <CharactersWithSpaces>1575</CharactersWithSpaces>
  <Application>WPS Office WWO_wpscloud_20250116195353-13c312bd48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2025-09-09T15:14:00Z</dcterms:created>
  <dc:creator>，</dc:creator>
  <cp:lastModifiedBy>user</cp:lastModifiedBy>
  <dcterms:modified xsi:type="dcterms:W3CDTF">2025-09-09T19:52:10Z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F940A79FD18B199FEA14C06887B393B5_43</vt:lpwstr>
  </property>
  <property fmtid="{D5CDD505-2E9C-101B-9397-08002B2CF9AE}" pid="4" name="KSOTemplateDocerSaveRecord">
    <vt:lpwstr>eyJoZGlkIjoiM2I5ODg3YzhlNmExNDVlMTcyMmMxZmFmYTVlOTI5YTQiLCJ1c2VySWQiOiI1MDg4MjEzOTYifQ==</vt:lpwstr>
  </property>
</Properties>
</file>